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87" w:rsidRPr="000E358D" w:rsidRDefault="009D106A">
      <w:r>
        <w:t xml:space="preserve">Prezados, </w:t>
      </w:r>
      <w:r>
        <w:br/>
      </w:r>
      <w:r>
        <w:br/>
      </w:r>
      <w:r w:rsidRPr="000E358D">
        <w:t>Gostaria de informar e solicitar a mudança da responsabilidade técnica da parte da odontologia, junto ao CRO. A partir de hoje então, o novo responsável técnico é: Hugo d</w:t>
      </w:r>
      <w:r w:rsidR="000E358D">
        <w:t xml:space="preserve">e Almeida Salles, CRO: 41651 e </w:t>
      </w:r>
      <w:r w:rsidRPr="000E358D">
        <w:t xml:space="preserve">CPF: </w:t>
      </w:r>
      <w:r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t>152.286.697-36</w:t>
      </w:r>
      <w:r w:rsidRPr="000E358D">
        <w:rPr>
          <w:rFonts w:cs="Arial"/>
          <w:b/>
          <w:bCs/>
          <w:color w:val="232323"/>
          <w:bdr w:val="none" w:sz="0" w:space="0" w:color="auto" w:frame="1"/>
          <w:shd w:val="clear" w:color="auto" w:fill="FFFFFF"/>
        </w:rPr>
        <w:t> </w:t>
      </w:r>
      <w:r w:rsidRPr="000E358D">
        <w:t xml:space="preserve"> </w:t>
      </w:r>
      <w:r w:rsidRPr="000E358D">
        <w:br/>
        <w:t>Solicito também a alteração do corpo clínico dos dentistas relacionados a Clínicas Médicas Integradas do Méier</w:t>
      </w:r>
      <w:r w:rsidR="00EB2124" w:rsidRPr="000E358D">
        <w:t>, CNPJ 40.402.547/0001-</w:t>
      </w:r>
      <w:proofErr w:type="gramStart"/>
      <w:r w:rsidR="00EB2124" w:rsidRPr="000E358D">
        <w:t>38</w:t>
      </w:r>
      <w:proofErr w:type="gramEnd"/>
    </w:p>
    <w:p w:rsidR="00EB2124" w:rsidRPr="000E358D" w:rsidRDefault="00EB2124">
      <w:r w:rsidRPr="000E358D">
        <w:t>As mudanças serão listadas abaixo:</w:t>
      </w:r>
    </w:p>
    <w:p w:rsidR="00EB2124" w:rsidRPr="000E358D" w:rsidRDefault="00EB2124">
      <w:pPr>
        <w:rPr>
          <w:rFonts w:cs="Arial"/>
          <w:bCs/>
          <w:color w:val="232323"/>
          <w:bdr w:val="none" w:sz="0" w:space="0" w:color="auto" w:frame="1"/>
          <w:shd w:val="clear" w:color="auto" w:fill="FFFFFF"/>
        </w:rPr>
      </w:pPr>
      <w:r w:rsidRPr="000E358D">
        <w:rPr>
          <w:rFonts w:cs="Arial"/>
        </w:rPr>
        <w:t>- Manter o dentista Hugo Salles</w:t>
      </w:r>
      <w:r w:rsidRPr="000E358D">
        <w:rPr>
          <w:rFonts w:cs="Arial"/>
        </w:rPr>
        <w:br/>
        <w:t xml:space="preserve">- Remover a dentista Bruna Oliveira Neto </w:t>
      </w:r>
      <w:proofErr w:type="spellStart"/>
      <w:r w:rsidRPr="000E358D">
        <w:rPr>
          <w:rFonts w:cs="Arial"/>
        </w:rPr>
        <w:t>Gravina</w:t>
      </w:r>
      <w:proofErr w:type="spellEnd"/>
      <w:r w:rsidRPr="000E358D">
        <w:rPr>
          <w:rFonts w:cs="Arial"/>
        </w:rPr>
        <w:t xml:space="preserve"> Aquino – CRO: 41640</w:t>
      </w:r>
      <w:r w:rsidRPr="000E358D">
        <w:rPr>
          <w:rFonts w:cs="Arial"/>
        </w:rPr>
        <w:br/>
        <w:t>- Adicionar a dentista</w:t>
      </w:r>
      <w:proofErr w:type="gramStart"/>
      <w:r w:rsidRPr="000E358D">
        <w:rPr>
          <w:rFonts w:cs="Arial"/>
        </w:rPr>
        <w:t xml:space="preserve">  </w:t>
      </w:r>
      <w:proofErr w:type="gramEnd"/>
      <w:r w:rsidRPr="000E358D">
        <w:rPr>
          <w:rFonts w:cs="Arial"/>
        </w:rPr>
        <w:t xml:space="preserve">Michelle Alves Pereira Gomes Vilaça –  </w:t>
      </w:r>
      <w:r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t>CRO-RJ 39.640</w:t>
      </w:r>
      <w:r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br/>
      </w:r>
      <w:r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br/>
        <w:t>Caso seja necessário algum</w:t>
      </w:r>
      <w:r w:rsidR="000E358D"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t>a informação a mais nos sinalize para que seja envido</w:t>
      </w:r>
      <w:r w:rsid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:rsidR="000E358D" w:rsidRPr="000E358D" w:rsidRDefault="000E358D">
      <w:pPr>
        <w:rPr>
          <w:rFonts w:cs="Arial"/>
        </w:rPr>
      </w:pPr>
      <w:r w:rsidRPr="000E358D">
        <w:rPr>
          <w:rFonts w:cs="Arial"/>
          <w:bCs/>
          <w:color w:val="232323"/>
          <w:bdr w:val="none" w:sz="0" w:space="0" w:color="auto" w:frame="1"/>
          <w:shd w:val="clear" w:color="auto" w:fill="FFFFFF"/>
        </w:rPr>
        <w:t>Obrigada.</w:t>
      </w:r>
    </w:p>
    <w:sectPr w:rsidR="000E358D" w:rsidRPr="000E3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6A"/>
    <w:rsid w:val="000E358D"/>
    <w:rsid w:val="00435087"/>
    <w:rsid w:val="009D106A"/>
    <w:rsid w:val="00E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1</cp:revision>
  <dcterms:created xsi:type="dcterms:W3CDTF">2021-07-05T18:54:00Z</dcterms:created>
  <dcterms:modified xsi:type="dcterms:W3CDTF">2021-07-05T19:18:00Z</dcterms:modified>
</cp:coreProperties>
</file>