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8C91" w14:textId="77777777" w:rsidR="0016177B" w:rsidRDefault="0016177B" w:rsidP="0016177B">
      <w:r>
        <w:t xml:space="preserve">Bom </w:t>
      </w:r>
      <w:proofErr w:type="gramStart"/>
      <w:r>
        <w:t>dia  mudança</w:t>
      </w:r>
      <w:proofErr w:type="gramEnd"/>
      <w:r>
        <w:t xml:space="preserve"> de dados bancários </w:t>
      </w:r>
    </w:p>
    <w:p w14:paraId="4FF58FE9" w14:textId="77777777" w:rsidR="0016177B" w:rsidRDefault="0016177B" w:rsidP="0016177B">
      <w:r>
        <w:t xml:space="preserve">Banco Santander </w:t>
      </w:r>
    </w:p>
    <w:p w14:paraId="1A9EB397" w14:textId="77777777" w:rsidR="0016177B" w:rsidRDefault="0016177B" w:rsidP="0016177B">
      <w:r>
        <w:t xml:space="preserve">Agencia: 3273 </w:t>
      </w:r>
    </w:p>
    <w:p w14:paraId="555C6871" w14:textId="77777777" w:rsidR="0016177B" w:rsidRDefault="0016177B" w:rsidP="0016177B">
      <w:r>
        <w:t>Conta corrente: 130055177</w:t>
      </w:r>
    </w:p>
    <w:p w14:paraId="551FA6EB" w14:textId="77777777" w:rsidR="0016177B" w:rsidRDefault="0016177B" w:rsidP="0016177B">
      <w:r>
        <w:t>Endereço: Av. Eduardo Ribeiro nº590</w:t>
      </w:r>
    </w:p>
    <w:p w14:paraId="3A53667B" w14:textId="77777777" w:rsidR="0016177B" w:rsidRDefault="0016177B" w:rsidP="0016177B">
      <w:r>
        <w:t xml:space="preserve">CEP:69010-001 </w:t>
      </w:r>
    </w:p>
    <w:p w14:paraId="2C8F3FBF" w14:textId="77777777" w:rsidR="0016177B" w:rsidRDefault="0016177B" w:rsidP="0016177B">
      <w:proofErr w:type="gramStart"/>
      <w:r>
        <w:t>Bairro :</w:t>
      </w:r>
      <w:proofErr w:type="gramEnd"/>
      <w:r>
        <w:t xml:space="preserve"> centro</w:t>
      </w:r>
    </w:p>
    <w:p w14:paraId="0E8D4BAC" w14:textId="77777777" w:rsidR="0016177B" w:rsidRDefault="0016177B" w:rsidP="0016177B">
      <w:r>
        <w:t>Responsável: Dra. ANA AMELIA PINEIRO DA SILVA</w:t>
      </w:r>
    </w:p>
    <w:p w14:paraId="1840415D" w14:textId="5D9CAB52" w:rsidR="002F4356" w:rsidRDefault="0016177B" w:rsidP="0016177B">
      <w:r>
        <w:t xml:space="preserve">FONE: (92) 98804-6532        </w:t>
      </w:r>
    </w:p>
    <w:sectPr w:rsidR="002F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7B"/>
    <w:rsid w:val="0016177B"/>
    <w:rsid w:val="002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33EB"/>
  <w15:chartTrackingRefBased/>
  <w15:docId w15:val="{8B45D96E-8A71-419E-92B5-28C9F36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-567"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2022-10-03T12:46:00Z</dcterms:created>
  <dcterms:modified xsi:type="dcterms:W3CDTF">2022-10-03T12:46:00Z</dcterms:modified>
</cp:coreProperties>
</file>